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80" w:rsidRPr="00306189" w:rsidRDefault="00A91880" w:rsidP="00A91880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  <w:lang w:val="kk-KZ"/>
        </w:rPr>
      </w:pPr>
    </w:p>
    <w:p w:rsidR="00237176" w:rsidRDefault="00422972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Cs w:val="18"/>
          <w:lang w:val="kk-KZ"/>
        </w:rPr>
        <w:t>№134</w:t>
      </w:r>
      <w:r w:rsidR="00BC0930">
        <w:rPr>
          <w:rFonts w:ascii="Times New Roman" w:hAnsi="Times New Roman" w:cs="Times New Roman"/>
          <w:b/>
          <w:szCs w:val="18"/>
          <w:lang w:val="kk-KZ"/>
        </w:rPr>
        <w:t xml:space="preserve"> орта мектебі» КММ</w:t>
      </w:r>
      <w:r w:rsidR="007013D4">
        <w:rPr>
          <w:rFonts w:ascii="Times New Roman" w:hAnsi="Times New Roman" w:cs="Times New Roman"/>
          <w:b/>
          <w:szCs w:val="18"/>
          <w:lang w:val="kk-KZ"/>
        </w:rPr>
        <w:t xml:space="preserve"> </w:t>
      </w:r>
      <w:r w:rsidR="00755978">
        <w:rPr>
          <w:rFonts w:ascii="Times New Roman" w:hAnsi="Times New Roman" w:cs="Times New Roman"/>
          <w:b/>
          <w:szCs w:val="18"/>
          <w:lang w:val="kk-KZ"/>
        </w:rPr>
        <w:t xml:space="preserve"> </w:t>
      </w:r>
      <w:r w:rsidR="00BC0930">
        <w:rPr>
          <w:rFonts w:ascii="Times New Roman" w:hAnsi="Times New Roman" w:cs="Times New Roman"/>
          <w:b/>
          <w:szCs w:val="18"/>
          <w:lang w:val="kk-KZ"/>
        </w:rPr>
        <w:t xml:space="preserve">бойынша </w:t>
      </w:r>
      <w:r w:rsidR="007013D4">
        <w:rPr>
          <w:rFonts w:ascii="Times New Roman" w:hAnsi="Times New Roman" w:cs="Times New Roman"/>
          <w:b/>
          <w:szCs w:val="18"/>
          <w:lang w:val="kk-KZ"/>
        </w:rPr>
        <w:t>АДАЛ БАЛА</w:t>
      </w:r>
      <w:r w:rsidR="00DC52FC">
        <w:rPr>
          <w:rFonts w:ascii="Times New Roman" w:hAnsi="Times New Roman" w:cs="Times New Roman"/>
          <w:b/>
          <w:szCs w:val="18"/>
          <w:lang w:val="kk-KZ"/>
        </w:rPr>
        <w:t xml:space="preserve"> </w:t>
      </w:r>
      <w:r w:rsidR="007013D4">
        <w:rPr>
          <w:rFonts w:ascii="Times New Roman" w:hAnsi="Times New Roman" w:cs="Times New Roman"/>
          <w:b/>
          <w:szCs w:val="18"/>
          <w:lang w:val="kk-KZ"/>
        </w:rPr>
        <w:t xml:space="preserve"> </w:t>
      </w:r>
      <w:r w:rsidR="00BC0930">
        <w:rPr>
          <w:rFonts w:ascii="Times New Roman" w:hAnsi="Times New Roman" w:cs="Times New Roman"/>
          <w:b/>
          <w:szCs w:val="18"/>
          <w:lang w:val="kk-KZ"/>
        </w:rPr>
        <w:t xml:space="preserve">жүйесінің </w:t>
      </w:r>
      <w:r w:rsidR="00705ED2" w:rsidRPr="00306189">
        <w:rPr>
          <w:rFonts w:ascii="Times New Roman" w:hAnsi="Times New Roman" w:cs="Times New Roman"/>
          <w:b/>
          <w:lang w:val="kk-KZ"/>
        </w:rPr>
        <w:t>есебі</w:t>
      </w:r>
    </w:p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4709" w:type="dxa"/>
        <w:tblLook w:val="04A0"/>
      </w:tblPr>
      <w:tblGrid>
        <w:gridCol w:w="545"/>
        <w:gridCol w:w="1406"/>
        <w:gridCol w:w="4394"/>
        <w:gridCol w:w="4253"/>
        <w:gridCol w:w="2410"/>
        <w:gridCol w:w="1701"/>
      </w:tblGrid>
      <w:tr w:rsidR="007D50FF" w:rsidRPr="00DC52FC" w:rsidTr="00DC52FC">
        <w:trPr>
          <w:trHeight w:val="660"/>
        </w:trPr>
        <w:tc>
          <w:tcPr>
            <w:tcW w:w="545" w:type="dxa"/>
          </w:tcPr>
          <w:p w:rsidR="00CD5D86" w:rsidRDefault="00CD5D86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406" w:type="dxa"/>
          </w:tcPr>
          <w:p w:rsidR="00CD5D86" w:rsidRDefault="00CD5D86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Мекеме атауы</w:t>
            </w:r>
          </w:p>
        </w:tc>
        <w:tc>
          <w:tcPr>
            <w:tcW w:w="4394" w:type="dxa"/>
          </w:tcPr>
          <w:p w:rsidR="00CD5D86" w:rsidRDefault="00CD5D86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Тақырыптары </w:t>
            </w:r>
          </w:p>
        </w:tc>
        <w:tc>
          <w:tcPr>
            <w:tcW w:w="4253" w:type="dxa"/>
          </w:tcPr>
          <w:p w:rsidR="00CD5D86" w:rsidRDefault="00CD5D86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2410" w:type="dxa"/>
          </w:tcPr>
          <w:p w:rsidR="00CD5D86" w:rsidRDefault="00CD5D86" w:rsidP="00FE2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Өткізілгендігі туралы дәлелдеме </w:t>
            </w:r>
          </w:p>
          <w:p w:rsidR="00CD5D86" w:rsidRDefault="00CD5D86" w:rsidP="00FE2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суреттері </w:t>
            </w:r>
          </w:p>
        </w:tc>
        <w:tc>
          <w:tcPr>
            <w:tcW w:w="1701" w:type="dxa"/>
          </w:tcPr>
          <w:p w:rsidR="00CD5D86" w:rsidRDefault="00CD5D86" w:rsidP="00FE2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Қамтылған оқушы саны</w:t>
            </w:r>
          </w:p>
        </w:tc>
      </w:tr>
      <w:tr w:rsidR="0009039E" w:rsidRPr="00DC52FC" w:rsidTr="00353C37">
        <w:trPr>
          <w:trHeight w:val="372"/>
        </w:trPr>
        <w:tc>
          <w:tcPr>
            <w:tcW w:w="545" w:type="dxa"/>
            <w:vMerge w:val="restart"/>
          </w:tcPr>
          <w:p w:rsidR="0009039E" w:rsidRDefault="0009039E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 w:val="restart"/>
          </w:tcPr>
          <w:p w:rsidR="0009039E" w:rsidRDefault="0009039E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8" w:type="dxa"/>
            <w:gridSpan w:val="4"/>
          </w:tcPr>
          <w:p w:rsidR="0009039E" w:rsidRDefault="0009039E" w:rsidP="00A9188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52FC">
              <w:rPr>
                <w:rFonts w:ascii="Times New Roman" w:hAnsi="Times New Roman" w:cs="Times New Roman"/>
                <w:b/>
                <w:szCs w:val="18"/>
                <w:lang w:val="kk-KZ"/>
              </w:rPr>
              <w:t xml:space="preserve">1-4 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сыныптар</w:t>
            </w:r>
          </w:p>
        </w:tc>
      </w:tr>
      <w:tr w:rsidR="00986F86" w:rsidRPr="007D50FF" w:rsidTr="00122883">
        <w:trPr>
          <w:trHeight w:val="717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Default="00986F86" w:rsidP="00A635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Қиын жағдайға тап болсаң – сен жалғыз емессің</w:t>
            </w:r>
          </w:p>
        </w:tc>
        <w:tc>
          <w:tcPr>
            <w:tcW w:w="4253" w:type="dxa"/>
            <w:vAlign w:val="center"/>
          </w:tcPr>
          <w:p w:rsidR="00986F86" w:rsidRPr="00FE7C9F" w:rsidRDefault="00986F86" w:rsidP="006376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7C9F">
              <w:rPr>
                <w:rFonts w:ascii="Times New Roman" w:hAnsi="Times New Roman" w:cs="Times New Roman"/>
                <w:lang w:val="kk-KZ"/>
              </w:rPr>
              <w:t xml:space="preserve">Балаларға қиын, қауіпті немесе түсініксіз жағдай туындаса — жалғыз емес екенін түсіндіру. </w:t>
            </w:r>
            <w:r w:rsidRPr="00FE7C9F">
              <w:rPr>
                <w:rFonts w:ascii="Times New Roman" w:hAnsi="Times New Roman" w:cs="Times New Roman"/>
              </w:rPr>
              <w:t>Үлкендер әрқашан көмектесетінін ұғындыру.</w:t>
            </w:r>
          </w:p>
        </w:tc>
        <w:tc>
          <w:tcPr>
            <w:tcW w:w="2410" w:type="dxa"/>
          </w:tcPr>
          <w:p w:rsidR="00986F86" w:rsidRDefault="00AE222A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222A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010918" cy="758189"/>
                  <wp:effectExtent l="19050" t="0" r="0" b="0"/>
                  <wp:docPr id="17" name="Рисунок 3" descr="C:\Users\Multimedia216\Downloads\WhatsApp Image 2025-12-25 at 09.11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ltimedia216\Downloads\WhatsApp Image 2025-12-25 at 09.11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18" cy="75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34C2F" w:rsidRPr="0006180D" w:rsidRDefault="0006180D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</w:tr>
      <w:tr w:rsidR="00986F86" w:rsidTr="00353C37">
        <w:trPr>
          <w:trHeight w:val="398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Default="00986F86" w:rsidP="00A635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құқығым – менің күшім</w:t>
            </w:r>
          </w:p>
        </w:tc>
        <w:tc>
          <w:tcPr>
            <w:tcW w:w="4253" w:type="dxa"/>
          </w:tcPr>
          <w:p w:rsidR="00986F86" w:rsidRPr="00FE7C9F" w:rsidRDefault="00986F86" w:rsidP="0063760E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FE7C9F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 xml:space="preserve">Балаларға олардың негізгі құқықтарын түсіндіру, құқықтарын білудің қорғаныш пен сенімділік беретінін көрсету. </w:t>
            </w:r>
            <w:r w:rsidRPr="00FE7C9F">
              <w:rPr>
                <w:rFonts w:ascii="Times New Roman" w:hAnsi="Times New Roman" w:cs="Times New Roman"/>
                <w:b w:val="0"/>
                <w:color w:val="auto"/>
              </w:rPr>
              <w:t>Құқық — бұл әр баланың суперқабілеті екенін ұғындыру.</w:t>
            </w:r>
          </w:p>
        </w:tc>
        <w:tc>
          <w:tcPr>
            <w:tcW w:w="2410" w:type="dxa"/>
          </w:tcPr>
          <w:p w:rsidR="00986F86" w:rsidRDefault="00AE222A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222A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105458" cy="830031"/>
                  <wp:effectExtent l="19050" t="0" r="0" b="0"/>
                  <wp:docPr id="19" name="Рисунок 5" descr="C:\Users\Multimedia216\Downloads\WhatsApp Image 2025-12-24 at 16.09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ultimedia216\Downloads\WhatsApp Image 2025-12-24 at 16.09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58" cy="83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E339B" w:rsidRPr="00DC52FC" w:rsidRDefault="0006180D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</w:tr>
      <w:tr w:rsidR="00986F86" w:rsidTr="00353C37">
        <w:trPr>
          <w:trHeight w:val="398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- маңызды адаммын</w:t>
            </w:r>
          </w:p>
        </w:tc>
        <w:tc>
          <w:tcPr>
            <w:tcW w:w="4253" w:type="dxa"/>
          </w:tcPr>
          <w:p w:rsidR="00986F86" w:rsidRPr="00FE7C9F" w:rsidRDefault="00986F86" w:rsidP="0063760E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FE7C9F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Әр бала өзін маңызды, қадірлі сезінуі керек екенін түсіндіру. Балаларға өз құқықтарын түсінуді, өзін бағалауды үйрету</w:t>
            </w:r>
          </w:p>
        </w:tc>
        <w:tc>
          <w:tcPr>
            <w:tcW w:w="2410" w:type="dxa"/>
          </w:tcPr>
          <w:p w:rsidR="00986F86" w:rsidRDefault="00AE222A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222A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041349" cy="1136342"/>
                  <wp:effectExtent l="19050" t="0" r="6401" b="0"/>
                  <wp:docPr id="26" name="Рисунок 8" descr="C:\Users\Multimedia216\Downloads\WhatsApp Image 2025-12-25 at 09.14.1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ultimedia216\Downloads\WhatsApp Image 2025-12-25 at 09.14.1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43" cy="1142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E339B" w:rsidRPr="00DC52FC" w:rsidRDefault="0006180D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36</w:t>
            </w:r>
          </w:p>
        </w:tc>
      </w:tr>
      <w:tr w:rsidR="00986F86" w:rsidTr="00353C37">
        <w:trPr>
          <w:trHeight w:val="398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8" w:type="dxa"/>
            <w:gridSpan w:val="4"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5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en-US"/>
              </w:rPr>
              <w:t>-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8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en-US"/>
              </w:rPr>
              <w:t xml:space="preserve"> 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сыныптар</w:t>
            </w:r>
          </w:p>
        </w:tc>
      </w:tr>
      <w:tr w:rsidR="00986F86" w:rsidTr="0089650F">
        <w:trPr>
          <w:trHeight w:val="398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Pr="00C37A51" w:rsidRDefault="00986F86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 және мектеп өмірі</w:t>
            </w:r>
          </w:p>
        </w:tc>
        <w:tc>
          <w:tcPr>
            <w:tcW w:w="4253" w:type="dxa"/>
            <w:vAlign w:val="center"/>
          </w:tcPr>
          <w:p w:rsidR="00986F86" w:rsidRPr="00FE7C9F" w:rsidRDefault="00986F86" w:rsidP="0063760E">
            <w:pPr>
              <w:pStyle w:val="ab"/>
              <w:jc w:val="center"/>
              <w:rPr>
                <w:b/>
                <w:lang w:val="en-US"/>
              </w:rPr>
            </w:pPr>
            <w:r w:rsidRPr="00FE7C9F">
              <w:t>Балаларға қиын, қауіпті немесе түсініксіз жағдай туындаса — жалғыз емес екенін түсіндіру. Үлкендер әрқашан көмектесетінін ұғындыру.</w:t>
            </w:r>
          </w:p>
        </w:tc>
        <w:tc>
          <w:tcPr>
            <w:tcW w:w="2410" w:type="dxa"/>
          </w:tcPr>
          <w:p w:rsidR="00986F86" w:rsidRDefault="00AE222A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222A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302976" cy="732924"/>
                  <wp:effectExtent l="19050" t="0" r="0" b="0"/>
                  <wp:docPr id="24" name="Рисунок 6" descr="C:\Users\Multimedia216\Downloads\WhatsApp Image 2025-12-25 at 09.14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ultimedia216\Downloads\WhatsApp Image 2025-12-25 at 09.14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976" cy="73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E339B" w:rsidRPr="0006180D" w:rsidRDefault="0006180D" w:rsidP="002E339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</w:tr>
      <w:tr w:rsidR="00986F86" w:rsidTr="0089650F">
        <w:trPr>
          <w:trHeight w:val="717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Pr="00C37A51" w:rsidRDefault="00986F86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Жасөспірімнің құқығы мен міндеті</w:t>
            </w:r>
          </w:p>
        </w:tc>
        <w:tc>
          <w:tcPr>
            <w:tcW w:w="4253" w:type="dxa"/>
            <w:vAlign w:val="center"/>
          </w:tcPr>
          <w:p w:rsidR="00986F86" w:rsidRPr="00FE7C9F" w:rsidRDefault="00986F86" w:rsidP="0063760E">
            <w:pPr>
              <w:pStyle w:val="ab"/>
              <w:jc w:val="center"/>
              <w:rPr>
                <w:b/>
                <w:lang w:val="en-US"/>
              </w:rPr>
            </w:pPr>
            <w:r w:rsidRPr="00FE7C9F">
              <w:t>Балаларға олардың негізгі құқықтарын түсіндіру, құқықтарын білудің қорғаныш пен сенімділік беретінін көрсету. Құқық — бұл әр баланың суперқабілеті екенін ұғындыру.</w:t>
            </w:r>
          </w:p>
        </w:tc>
        <w:tc>
          <w:tcPr>
            <w:tcW w:w="2410" w:type="dxa"/>
          </w:tcPr>
          <w:p w:rsidR="00986F86" w:rsidRDefault="00AE222A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222A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978056" cy="733542"/>
                  <wp:effectExtent l="19050" t="0" r="0" b="0"/>
                  <wp:docPr id="25" name="Рисунок 9" descr="C:\Users\Multimedia216\Downloads\WhatsApp Image 2025-12-25 at 09.14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ultimedia216\Downloads\WhatsApp Image 2025-12-25 at 09.14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56" cy="733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E339B" w:rsidRPr="00DC52FC" w:rsidRDefault="0006180D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32</w:t>
            </w:r>
          </w:p>
        </w:tc>
      </w:tr>
      <w:tr w:rsidR="00986F86" w:rsidTr="0089650F">
        <w:trPr>
          <w:trHeight w:val="717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Pr="00C37A51" w:rsidRDefault="00986F86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Жауапкершіліктің басталу жасы</w:t>
            </w:r>
          </w:p>
        </w:tc>
        <w:tc>
          <w:tcPr>
            <w:tcW w:w="4253" w:type="dxa"/>
            <w:vAlign w:val="center"/>
          </w:tcPr>
          <w:p w:rsidR="00986F86" w:rsidRPr="00FE7C9F" w:rsidRDefault="00986F86" w:rsidP="0063760E">
            <w:pPr>
              <w:pStyle w:val="ab"/>
              <w:jc w:val="center"/>
              <w:rPr>
                <w:b/>
              </w:rPr>
            </w:pPr>
            <w:r w:rsidRPr="00FE7C9F">
              <w:t>Әр бала өзін маңызды, қадірлі сезінуі керек екенін түсіндіру. Балаларға өз құқықтарын түсінуді, өзін бағалауды үйрету.</w:t>
            </w:r>
          </w:p>
        </w:tc>
        <w:tc>
          <w:tcPr>
            <w:tcW w:w="2410" w:type="dxa"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894589" cy="670942"/>
                  <wp:effectExtent l="19050" t="0" r="761" b="0"/>
                  <wp:docPr id="12" name="Рисунок 4" descr="C:\Users\Сагынтай\Desktop\Адал бала Есеп\IMG-20251224-WA0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агынтай\Desktop\Адал бала Есеп\IMG-20251224-WA01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89" cy="670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E339B" w:rsidRPr="00DC52FC" w:rsidRDefault="0006180D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36</w:t>
            </w:r>
          </w:p>
        </w:tc>
      </w:tr>
      <w:tr w:rsidR="00986F86" w:rsidTr="00353C37">
        <w:trPr>
          <w:trHeight w:val="398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8" w:type="dxa"/>
            <w:gridSpan w:val="4"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9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en-US"/>
              </w:rPr>
              <w:t>-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11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en-US"/>
              </w:rPr>
              <w:t xml:space="preserve"> </w:t>
            </w:r>
            <w:r w:rsidRPr="00CD5D86">
              <w:rPr>
                <w:rFonts w:ascii="Times New Roman" w:hAnsi="Times New Roman" w:cs="Times New Roman"/>
                <w:b/>
                <w:szCs w:val="18"/>
                <w:lang w:val="kk-KZ"/>
              </w:rPr>
              <w:t>сыныптар</w:t>
            </w:r>
          </w:p>
        </w:tc>
      </w:tr>
      <w:tr w:rsidR="00986F86" w:rsidRPr="00986F86" w:rsidTr="00355BFC">
        <w:trPr>
          <w:trHeight w:val="398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Pr="00C37A51" w:rsidRDefault="00986F86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Дропперллік және алаяқтық</w:t>
            </w:r>
          </w:p>
        </w:tc>
        <w:tc>
          <w:tcPr>
            <w:tcW w:w="4253" w:type="dxa"/>
            <w:vAlign w:val="center"/>
          </w:tcPr>
          <w:p w:rsidR="00986F86" w:rsidRPr="00FE7C9F" w:rsidRDefault="00986F86" w:rsidP="0063760E">
            <w:pPr>
              <w:pStyle w:val="ab"/>
              <w:jc w:val="center"/>
              <w:rPr>
                <w:b/>
              </w:rPr>
            </w:pPr>
            <w:r w:rsidRPr="00FE7C9F">
              <w:t>Оқушыларға интернет арқылы жасалатын қаржылық қылмыстардың түрлерін түсіндіру, «дропперлік» ұғымын ашу және оның қауіптілігін көрсету.</w:t>
            </w:r>
          </w:p>
        </w:tc>
        <w:tc>
          <w:tcPr>
            <w:tcW w:w="2410" w:type="dxa"/>
          </w:tcPr>
          <w:p w:rsidR="00986F86" w:rsidRDefault="00B83619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8361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815812" cy="611859"/>
                  <wp:effectExtent l="19050" t="0" r="3338" b="0"/>
                  <wp:docPr id="8" name="Рисунок 2" descr="C:\Users\Multimedia216\Downloads\WhatsApp Image 2025-12-25 at 09.11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ltimedia216\Downloads\WhatsApp Image 2025-12-25 at 09.11.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812" cy="611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E339B" w:rsidRPr="0006180D" w:rsidRDefault="0006180D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</w:tr>
      <w:tr w:rsidR="00986F86" w:rsidRPr="00987558" w:rsidTr="00355BFC">
        <w:trPr>
          <w:trHeight w:val="717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Pr="00C37A51" w:rsidRDefault="00986F86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 және қылмыстық жауапкершілік</w:t>
            </w:r>
          </w:p>
        </w:tc>
        <w:tc>
          <w:tcPr>
            <w:tcW w:w="4253" w:type="dxa"/>
            <w:vAlign w:val="center"/>
          </w:tcPr>
          <w:p w:rsidR="00986F86" w:rsidRPr="00FE7C9F" w:rsidRDefault="00986F86" w:rsidP="0063760E">
            <w:pPr>
              <w:pStyle w:val="ab"/>
              <w:jc w:val="center"/>
              <w:rPr>
                <w:rFonts w:asciiTheme="majorHAnsi" w:hAnsiTheme="majorHAnsi" w:cstheme="majorBidi"/>
                <w:b/>
              </w:rPr>
            </w:pPr>
            <w:r>
              <w:t>Әкімшілік құқық бұзушылық пен қылмыс арасы</w:t>
            </w:r>
            <w:bookmarkStart w:id="0" w:name="_GoBack"/>
            <w:bookmarkEnd w:id="0"/>
            <w:r>
              <w:t>ндағы айырмашылықты түсіндіру, олардың салдарын көрсету.</w:t>
            </w:r>
          </w:p>
        </w:tc>
        <w:tc>
          <w:tcPr>
            <w:tcW w:w="2410" w:type="dxa"/>
          </w:tcPr>
          <w:p w:rsidR="00986F86" w:rsidRDefault="00B83619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8361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801924" cy="602123"/>
                  <wp:effectExtent l="19050" t="0" r="0" b="0"/>
                  <wp:docPr id="9" name="Рисунок 1" descr="C:\Users\Multimedia216\Downloads\WhatsApp Image 2025-12-25 at 09.11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ltimedia216\Downloads\WhatsApp Image 2025-12-25 at 09.11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924" cy="602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E339B" w:rsidRPr="00DC52FC" w:rsidRDefault="0006180D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</w:tr>
      <w:tr w:rsidR="00986F86" w:rsidRPr="00987558" w:rsidTr="00355BFC">
        <w:trPr>
          <w:trHeight w:val="744"/>
        </w:trPr>
        <w:tc>
          <w:tcPr>
            <w:tcW w:w="545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6" w:type="dxa"/>
            <w:vMerge/>
          </w:tcPr>
          <w:p w:rsidR="00986F86" w:rsidRDefault="00986F86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986F86" w:rsidRPr="00C37A51" w:rsidRDefault="00986F86" w:rsidP="0009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Ұрлық, жасырын белгі және қудалау үшін жауапкершілік</w:t>
            </w:r>
          </w:p>
        </w:tc>
        <w:tc>
          <w:tcPr>
            <w:tcW w:w="4253" w:type="dxa"/>
            <w:vAlign w:val="center"/>
          </w:tcPr>
          <w:p w:rsidR="00986F86" w:rsidRPr="00FE7C9F" w:rsidRDefault="00986F86" w:rsidP="0063760E">
            <w:pPr>
              <w:pStyle w:val="ab"/>
              <w:jc w:val="center"/>
              <w:rPr>
                <w:b/>
              </w:rPr>
            </w:pPr>
            <w:r w:rsidRPr="00FE7C9F">
              <w:t>Жастар арасында жиі кездесетін нақты құқық бұзушылықтарды талдау.</w:t>
            </w:r>
          </w:p>
        </w:tc>
        <w:tc>
          <w:tcPr>
            <w:tcW w:w="2410" w:type="dxa"/>
          </w:tcPr>
          <w:p w:rsidR="00986F86" w:rsidRDefault="00B83619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8361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998629" cy="561728"/>
                  <wp:effectExtent l="19050" t="0" r="0" b="0"/>
                  <wp:docPr id="16" name="Рисунок 4" descr="C:\Users\Multimedia216\Downloads\WhatsApp Image 2025-12-25 at 09.18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ultimedia216\Downloads\WhatsApp Image 2025-12-25 at 09.18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629" cy="561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E339B" w:rsidRPr="00DC52FC" w:rsidRDefault="0006180D" w:rsidP="000903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</w:tr>
    </w:tbl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D5D86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D5D86" w:rsidRPr="00306189" w:rsidRDefault="00CD5D86" w:rsidP="00A91880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  <w:lang w:val="kk-KZ"/>
        </w:rPr>
      </w:pPr>
    </w:p>
    <w:p w:rsidR="004241A6" w:rsidRPr="00306189" w:rsidRDefault="004241A6" w:rsidP="00A91880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kk-KZ"/>
        </w:rPr>
      </w:pPr>
    </w:p>
    <w:p w:rsidR="00F668C0" w:rsidRDefault="00F668C0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37A51" w:rsidRDefault="00C37A51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37A51" w:rsidRDefault="00C37A51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37A51" w:rsidRDefault="00BC0930" w:rsidP="00BC0930">
      <w:pPr>
        <w:tabs>
          <w:tab w:val="left" w:pos="595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  <w:t>Мектеп директоры: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 w:rsidR="00422972">
        <w:rPr>
          <w:rFonts w:ascii="Times New Roman" w:hAnsi="Times New Roman" w:cs="Times New Roman"/>
          <w:b/>
          <w:lang w:val="kk-KZ"/>
        </w:rPr>
        <w:t>М.Жақсылықов</w:t>
      </w:r>
    </w:p>
    <w:p w:rsidR="00C37A51" w:rsidRDefault="00C37A51" w:rsidP="00A9188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sectPr w:rsidR="00C37A51" w:rsidSect="009B60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125" w:rsidRDefault="00F97125" w:rsidP="00816819">
      <w:pPr>
        <w:spacing w:after="0" w:line="240" w:lineRule="auto"/>
      </w:pPr>
      <w:r>
        <w:separator/>
      </w:r>
    </w:p>
  </w:endnote>
  <w:endnote w:type="continuationSeparator" w:id="1">
    <w:p w:rsidR="00F97125" w:rsidRDefault="00F97125" w:rsidP="0081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125" w:rsidRDefault="00F97125" w:rsidP="00816819">
      <w:pPr>
        <w:spacing w:after="0" w:line="240" w:lineRule="auto"/>
      </w:pPr>
      <w:r>
        <w:separator/>
      </w:r>
    </w:p>
  </w:footnote>
  <w:footnote w:type="continuationSeparator" w:id="1">
    <w:p w:rsidR="00F97125" w:rsidRDefault="00F97125" w:rsidP="00816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C4F"/>
    <w:rsid w:val="00015EDF"/>
    <w:rsid w:val="000221DE"/>
    <w:rsid w:val="00024328"/>
    <w:rsid w:val="000567A6"/>
    <w:rsid w:val="0006180D"/>
    <w:rsid w:val="000621DE"/>
    <w:rsid w:val="00066766"/>
    <w:rsid w:val="000870D6"/>
    <w:rsid w:val="0009039E"/>
    <w:rsid w:val="000A0A95"/>
    <w:rsid w:val="000A1E14"/>
    <w:rsid w:val="000A213C"/>
    <w:rsid w:val="000C4825"/>
    <w:rsid w:val="000E0805"/>
    <w:rsid w:val="000F3A85"/>
    <w:rsid w:val="00121100"/>
    <w:rsid w:val="00153F12"/>
    <w:rsid w:val="00167F88"/>
    <w:rsid w:val="00175B7D"/>
    <w:rsid w:val="001766B3"/>
    <w:rsid w:val="00194E68"/>
    <w:rsid w:val="001977AB"/>
    <w:rsid w:val="001978AD"/>
    <w:rsid w:val="001A435F"/>
    <w:rsid w:val="00221F3A"/>
    <w:rsid w:val="00223B6D"/>
    <w:rsid w:val="00230E8F"/>
    <w:rsid w:val="00237176"/>
    <w:rsid w:val="00266DA7"/>
    <w:rsid w:val="00275644"/>
    <w:rsid w:val="002770D9"/>
    <w:rsid w:val="002A3AEB"/>
    <w:rsid w:val="002B1485"/>
    <w:rsid w:val="002C2ECF"/>
    <w:rsid w:val="002D2C2E"/>
    <w:rsid w:val="002D2E44"/>
    <w:rsid w:val="002E339B"/>
    <w:rsid w:val="002F4EB3"/>
    <w:rsid w:val="00306189"/>
    <w:rsid w:val="00314A57"/>
    <w:rsid w:val="00324EED"/>
    <w:rsid w:val="003255CC"/>
    <w:rsid w:val="00330C34"/>
    <w:rsid w:val="00340A61"/>
    <w:rsid w:val="00353C37"/>
    <w:rsid w:val="003627BF"/>
    <w:rsid w:val="00366C42"/>
    <w:rsid w:val="0038565E"/>
    <w:rsid w:val="00386679"/>
    <w:rsid w:val="00386870"/>
    <w:rsid w:val="003977D3"/>
    <w:rsid w:val="003A1013"/>
    <w:rsid w:val="003A1494"/>
    <w:rsid w:val="003B27A6"/>
    <w:rsid w:val="003C7C4F"/>
    <w:rsid w:val="003D4432"/>
    <w:rsid w:val="003E4D1C"/>
    <w:rsid w:val="003F4C31"/>
    <w:rsid w:val="0040183E"/>
    <w:rsid w:val="0040346C"/>
    <w:rsid w:val="00422972"/>
    <w:rsid w:val="004241A6"/>
    <w:rsid w:val="00426479"/>
    <w:rsid w:val="00432C12"/>
    <w:rsid w:val="004558CB"/>
    <w:rsid w:val="00455AAF"/>
    <w:rsid w:val="0046275F"/>
    <w:rsid w:val="004735FD"/>
    <w:rsid w:val="004C7A9C"/>
    <w:rsid w:val="004E1570"/>
    <w:rsid w:val="0052530A"/>
    <w:rsid w:val="00534C2F"/>
    <w:rsid w:val="00536D66"/>
    <w:rsid w:val="0054222E"/>
    <w:rsid w:val="00552D68"/>
    <w:rsid w:val="00555419"/>
    <w:rsid w:val="00563E2A"/>
    <w:rsid w:val="00582DE3"/>
    <w:rsid w:val="00595793"/>
    <w:rsid w:val="005A3C95"/>
    <w:rsid w:val="005D1EAE"/>
    <w:rsid w:val="006221F5"/>
    <w:rsid w:val="00630D8C"/>
    <w:rsid w:val="00635E6E"/>
    <w:rsid w:val="00647726"/>
    <w:rsid w:val="00661B0E"/>
    <w:rsid w:val="0068002D"/>
    <w:rsid w:val="006A181E"/>
    <w:rsid w:val="006D1E23"/>
    <w:rsid w:val="006D658F"/>
    <w:rsid w:val="006F1FEA"/>
    <w:rsid w:val="006F5C86"/>
    <w:rsid w:val="007013D4"/>
    <w:rsid w:val="00705ED2"/>
    <w:rsid w:val="007268D7"/>
    <w:rsid w:val="00737C24"/>
    <w:rsid w:val="00755978"/>
    <w:rsid w:val="00772348"/>
    <w:rsid w:val="00776264"/>
    <w:rsid w:val="0079207B"/>
    <w:rsid w:val="007B2C42"/>
    <w:rsid w:val="007C2E0F"/>
    <w:rsid w:val="007D11CA"/>
    <w:rsid w:val="007D50FF"/>
    <w:rsid w:val="007E2A18"/>
    <w:rsid w:val="007F5A39"/>
    <w:rsid w:val="0081001E"/>
    <w:rsid w:val="008131D6"/>
    <w:rsid w:val="00816819"/>
    <w:rsid w:val="008364B3"/>
    <w:rsid w:val="00846FBF"/>
    <w:rsid w:val="00861BB1"/>
    <w:rsid w:val="00872F9A"/>
    <w:rsid w:val="00896229"/>
    <w:rsid w:val="00896C4D"/>
    <w:rsid w:val="008B3704"/>
    <w:rsid w:val="008D0A7C"/>
    <w:rsid w:val="0096755F"/>
    <w:rsid w:val="00980E1D"/>
    <w:rsid w:val="00986F86"/>
    <w:rsid w:val="00987558"/>
    <w:rsid w:val="00995D18"/>
    <w:rsid w:val="009B508C"/>
    <w:rsid w:val="009B60A4"/>
    <w:rsid w:val="009C5690"/>
    <w:rsid w:val="009C5F14"/>
    <w:rsid w:val="009C6629"/>
    <w:rsid w:val="009F459A"/>
    <w:rsid w:val="00A03D04"/>
    <w:rsid w:val="00A31535"/>
    <w:rsid w:val="00A33638"/>
    <w:rsid w:val="00A843B4"/>
    <w:rsid w:val="00A91880"/>
    <w:rsid w:val="00A95351"/>
    <w:rsid w:val="00AB3982"/>
    <w:rsid w:val="00AE222A"/>
    <w:rsid w:val="00AF38EE"/>
    <w:rsid w:val="00B0004A"/>
    <w:rsid w:val="00B409DD"/>
    <w:rsid w:val="00B47D6F"/>
    <w:rsid w:val="00B61E81"/>
    <w:rsid w:val="00B66865"/>
    <w:rsid w:val="00B83619"/>
    <w:rsid w:val="00B96848"/>
    <w:rsid w:val="00BA2D05"/>
    <w:rsid w:val="00BA444F"/>
    <w:rsid w:val="00BA6324"/>
    <w:rsid w:val="00BC0930"/>
    <w:rsid w:val="00BC6D3B"/>
    <w:rsid w:val="00C21A1D"/>
    <w:rsid w:val="00C232D8"/>
    <w:rsid w:val="00C36EDF"/>
    <w:rsid w:val="00C37A51"/>
    <w:rsid w:val="00C42457"/>
    <w:rsid w:val="00C42BF0"/>
    <w:rsid w:val="00C55BB9"/>
    <w:rsid w:val="00C57821"/>
    <w:rsid w:val="00C65ABD"/>
    <w:rsid w:val="00C70A49"/>
    <w:rsid w:val="00C70DAE"/>
    <w:rsid w:val="00C80D00"/>
    <w:rsid w:val="00C83ACF"/>
    <w:rsid w:val="00C87F2A"/>
    <w:rsid w:val="00CA54FE"/>
    <w:rsid w:val="00CA74CC"/>
    <w:rsid w:val="00CD5D86"/>
    <w:rsid w:val="00CF51A7"/>
    <w:rsid w:val="00D074EC"/>
    <w:rsid w:val="00D377C6"/>
    <w:rsid w:val="00D466FC"/>
    <w:rsid w:val="00D4726C"/>
    <w:rsid w:val="00D706B3"/>
    <w:rsid w:val="00D717F2"/>
    <w:rsid w:val="00D726F6"/>
    <w:rsid w:val="00D83DCE"/>
    <w:rsid w:val="00DB17BE"/>
    <w:rsid w:val="00DB20C4"/>
    <w:rsid w:val="00DB2AD5"/>
    <w:rsid w:val="00DC301E"/>
    <w:rsid w:val="00DC52FC"/>
    <w:rsid w:val="00DC6F53"/>
    <w:rsid w:val="00DF2D81"/>
    <w:rsid w:val="00E10B8C"/>
    <w:rsid w:val="00E12B68"/>
    <w:rsid w:val="00E1529E"/>
    <w:rsid w:val="00E353F5"/>
    <w:rsid w:val="00E417CD"/>
    <w:rsid w:val="00E45C24"/>
    <w:rsid w:val="00E47446"/>
    <w:rsid w:val="00E971E9"/>
    <w:rsid w:val="00EA2FCA"/>
    <w:rsid w:val="00EB42E0"/>
    <w:rsid w:val="00ED6B6B"/>
    <w:rsid w:val="00F11B9E"/>
    <w:rsid w:val="00F43038"/>
    <w:rsid w:val="00F4414B"/>
    <w:rsid w:val="00F501EE"/>
    <w:rsid w:val="00F668C0"/>
    <w:rsid w:val="00F67903"/>
    <w:rsid w:val="00F703DF"/>
    <w:rsid w:val="00F758D5"/>
    <w:rsid w:val="00F8446B"/>
    <w:rsid w:val="00F97125"/>
    <w:rsid w:val="00FA6F03"/>
    <w:rsid w:val="00FB008E"/>
    <w:rsid w:val="00FB067E"/>
    <w:rsid w:val="00FC3DB8"/>
    <w:rsid w:val="00FD7C4F"/>
    <w:rsid w:val="00FE6C16"/>
    <w:rsid w:val="00FF7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5E"/>
  </w:style>
  <w:style w:type="paragraph" w:styleId="2">
    <w:name w:val="heading 2"/>
    <w:basedOn w:val="a"/>
    <w:next w:val="a"/>
    <w:link w:val="20"/>
    <w:uiPriority w:val="9"/>
    <w:unhideWhenUsed/>
    <w:qFormat/>
    <w:rsid w:val="00D4726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86F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65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5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819"/>
  </w:style>
  <w:style w:type="paragraph" w:styleId="a9">
    <w:name w:val="footer"/>
    <w:basedOn w:val="a"/>
    <w:link w:val="aa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819"/>
  </w:style>
  <w:style w:type="paragraph" w:styleId="ab">
    <w:name w:val="No Spacing"/>
    <w:uiPriority w:val="1"/>
    <w:qFormat/>
    <w:rsid w:val="00A84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xv78j7m">
    <w:name w:val="xv78j7m"/>
    <w:basedOn w:val="a0"/>
    <w:rsid w:val="004E1570"/>
  </w:style>
  <w:style w:type="character" w:customStyle="1" w:styleId="20">
    <w:name w:val="Заголовок 2 Знак"/>
    <w:basedOn w:val="a0"/>
    <w:link w:val="2"/>
    <w:uiPriority w:val="9"/>
    <w:rsid w:val="00D472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paragraph" w:styleId="ac">
    <w:name w:val="caption"/>
    <w:basedOn w:val="a"/>
    <w:next w:val="a"/>
    <w:uiPriority w:val="35"/>
    <w:unhideWhenUsed/>
    <w:qFormat/>
    <w:rsid w:val="00D4726C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character" w:customStyle="1" w:styleId="html-span">
    <w:name w:val="html-span"/>
    <w:basedOn w:val="a0"/>
    <w:rsid w:val="00ED6B6B"/>
  </w:style>
  <w:style w:type="character" w:customStyle="1" w:styleId="30">
    <w:name w:val="Заголовок 3 Знак"/>
    <w:basedOn w:val="a0"/>
    <w:link w:val="3"/>
    <w:uiPriority w:val="9"/>
    <w:rsid w:val="00986F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65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5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819"/>
  </w:style>
  <w:style w:type="paragraph" w:styleId="a9">
    <w:name w:val="footer"/>
    <w:basedOn w:val="a"/>
    <w:link w:val="aa"/>
    <w:uiPriority w:val="99"/>
    <w:unhideWhenUsed/>
    <w:rsid w:val="0081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36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2025-02-10T04:40:00Z</cp:lastPrinted>
  <dcterms:created xsi:type="dcterms:W3CDTF">2025-12-25T06:28:00Z</dcterms:created>
  <dcterms:modified xsi:type="dcterms:W3CDTF">2026-01-22T06:48:00Z</dcterms:modified>
</cp:coreProperties>
</file>